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B2" w:rsidRDefault="007961B2"/>
    <w:p w:rsidR="007961B2" w:rsidRDefault="007961B2">
      <w:r>
        <w:t>5А русский язык стр.7, упр 404,406</w:t>
      </w:r>
    </w:p>
    <w:p w:rsidR="007961B2" w:rsidRDefault="007961B2">
      <w:r>
        <w:t>5А литература</w:t>
      </w:r>
    </w:p>
    <w:p w:rsidR="007961B2" w:rsidRDefault="007961B2">
      <w:r>
        <w:t>Стр.55. рубрика «Попробуй сочинить», зад.2  подготовиться к изложению.</w:t>
      </w:r>
    </w:p>
    <w:sectPr w:rsidR="007961B2" w:rsidSect="001A0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961B2"/>
    <w:rsid w:val="001A00FB"/>
    <w:rsid w:val="007961B2"/>
    <w:rsid w:val="00B94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>Школа №11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PeshkovaLV</cp:lastModifiedBy>
  <cp:revision>3</cp:revision>
  <dcterms:created xsi:type="dcterms:W3CDTF">2016-01-26T08:59:00Z</dcterms:created>
  <dcterms:modified xsi:type="dcterms:W3CDTF">2016-01-26T11:40:00Z</dcterms:modified>
</cp:coreProperties>
</file>